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376"/>
        <w:gridCol w:w="6804"/>
        <w:gridCol w:w="5747"/>
      </w:tblGrid>
      <w:tr w:rsidR="00864DE8" w:rsidTr="00627834">
        <w:trPr>
          <w:trHeight w:val="405"/>
        </w:trPr>
        <w:tc>
          <w:tcPr>
            <w:tcW w:w="14927" w:type="dxa"/>
            <w:gridSpan w:val="3"/>
          </w:tcPr>
          <w:p w:rsidR="00864DE8" w:rsidRPr="003B4D7B" w:rsidRDefault="00864DE8" w:rsidP="00864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План-конспект урока по предмету «Английский язык». 7 класс</w:t>
            </w:r>
            <w:r w:rsidR="003B4D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97-98</w:t>
            </w:r>
          </w:p>
        </w:tc>
      </w:tr>
      <w:tr w:rsidR="00327176" w:rsidRPr="00627834" w:rsidTr="00183FA6">
        <w:tc>
          <w:tcPr>
            <w:tcW w:w="2376" w:type="dxa"/>
          </w:tcPr>
          <w:p w:rsidR="00864DE8" w:rsidRPr="00627834" w:rsidRDefault="0086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51" w:type="dxa"/>
            <w:gridSpan w:val="2"/>
          </w:tcPr>
          <w:p w:rsidR="00864DE8" w:rsidRPr="00627834" w:rsidRDefault="00717D78" w:rsidP="00627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="00A07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теме»  В здоровом 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="001D26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здоровый дух»</w:t>
            </w:r>
          </w:p>
        </w:tc>
      </w:tr>
      <w:tr w:rsidR="00327176" w:rsidTr="00183FA6">
        <w:tc>
          <w:tcPr>
            <w:tcW w:w="2376" w:type="dxa"/>
          </w:tcPr>
          <w:p w:rsidR="00864DE8" w:rsidRPr="00627834" w:rsidRDefault="0086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12551" w:type="dxa"/>
            <w:gridSpan w:val="2"/>
          </w:tcPr>
          <w:p w:rsidR="00864DE8" w:rsidRDefault="00627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</w:tr>
      <w:tr w:rsidR="00327176" w:rsidTr="00183FA6">
        <w:tc>
          <w:tcPr>
            <w:tcW w:w="2376" w:type="dxa"/>
          </w:tcPr>
          <w:p w:rsidR="00864DE8" w:rsidRPr="00627834" w:rsidRDefault="0086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</w:p>
        </w:tc>
        <w:tc>
          <w:tcPr>
            <w:tcW w:w="12551" w:type="dxa"/>
            <w:gridSpan w:val="2"/>
          </w:tcPr>
          <w:p w:rsidR="00864DE8" w:rsidRDefault="00627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Учебник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627834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27834">
              <w:rPr>
                <w:rFonts w:ascii="Times New Roman" w:hAnsi="Times New Roman" w:cs="Times New Roman"/>
                <w:sz w:val="24"/>
                <w:szCs w:val="24"/>
              </w:rPr>
              <w:t>Ю.Е.Ваулина,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В.Эванс, Д.Дули,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О.Е.Подоляко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– М.: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Express</w:t>
            </w:r>
            <w:r w:rsidRPr="006278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publishing</w:t>
            </w:r>
            <w:r w:rsidRPr="0062783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Просвещение, 2012;</w:t>
            </w:r>
          </w:p>
          <w:p w:rsidR="00627834" w:rsidRDefault="00627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Аудиозапись к учебнику;</w:t>
            </w:r>
          </w:p>
          <w:p w:rsidR="00627834" w:rsidRDefault="001D2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</w:t>
            </w:r>
          </w:p>
          <w:p w:rsidR="00327176" w:rsidRPr="00327176" w:rsidRDefault="003271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  <w:p w:rsidR="00627834" w:rsidRPr="00627834" w:rsidRDefault="00627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76" w:rsidTr="00183FA6">
        <w:tc>
          <w:tcPr>
            <w:tcW w:w="2376" w:type="dxa"/>
          </w:tcPr>
          <w:p w:rsidR="00864DE8" w:rsidRPr="00627834" w:rsidRDefault="0086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2551" w:type="dxa"/>
            <w:gridSpan w:val="2"/>
          </w:tcPr>
          <w:p w:rsidR="00864DE8" w:rsidRPr="00CA354E" w:rsidRDefault="001D2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CA354E">
              <w:rPr>
                <w:rFonts w:ascii="Times New Roman" w:hAnsi="Times New Roman" w:cs="Times New Roman"/>
                <w:sz w:val="24"/>
                <w:szCs w:val="24"/>
              </w:rPr>
              <w:t>азвитие учебно-познавательной компетентности учащ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="00CA354E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</w:tr>
      <w:tr w:rsidR="00327176" w:rsidTr="00183FA6">
        <w:tc>
          <w:tcPr>
            <w:tcW w:w="2376" w:type="dxa"/>
          </w:tcPr>
          <w:p w:rsidR="00864DE8" w:rsidRPr="00627834" w:rsidRDefault="0086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12551" w:type="dxa"/>
            <w:gridSpan w:val="2"/>
          </w:tcPr>
          <w:p w:rsidR="00864DE8" w:rsidRDefault="001D2652" w:rsidP="00CA3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изученных  и введение новых слов по теме «Медицина»</w:t>
            </w:r>
          </w:p>
        </w:tc>
      </w:tr>
      <w:tr w:rsidR="00327176" w:rsidTr="00183FA6">
        <w:tc>
          <w:tcPr>
            <w:tcW w:w="2376" w:type="dxa"/>
          </w:tcPr>
          <w:p w:rsidR="00864DE8" w:rsidRPr="00627834" w:rsidRDefault="0086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</w:t>
            </w: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зультаты</w:t>
            </w:r>
          </w:p>
        </w:tc>
        <w:tc>
          <w:tcPr>
            <w:tcW w:w="12551" w:type="dxa"/>
            <w:gridSpan w:val="2"/>
          </w:tcPr>
          <w:p w:rsidR="00864DE8" w:rsidRDefault="00CA3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Освоение тематической лексики; развитие навыков </w:t>
            </w:r>
            <w:r w:rsidR="001D2652">
              <w:rPr>
                <w:rFonts w:ascii="Times New Roman" w:hAnsi="Times New Roman" w:cs="Times New Roman"/>
                <w:sz w:val="24"/>
                <w:szCs w:val="24"/>
              </w:rPr>
              <w:t>говорения</w:t>
            </w:r>
          </w:p>
        </w:tc>
      </w:tr>
      <w:tr w:rsidR="00327176" w:rsidTr="00183FA6">
        <w:trPr>
          <w:trHeight w:val="560"/>
        </w:trPr>
        <w:tc>
          <w:tcPr>
            <w:tcW w:w="2376" w:type="dxa"/>
            <w:vAlign w:val="bottom"/>
          </w:tcPr>
          <w:p w:rsidR="00864DE8" w:rsidRPr="00627834" w:rsidRDefault="00864DE8" w:rsidP="00864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Этап урока, время</w:t>
            </w:r>
          </w:p>
        </w:tc>
        <w:tc>
          <w:tcPr>
            <w:tcW w:w="6804" w:type="dxa"/>
            <w:vAlign w:val="bottom"/>
          </w:tcPr>
          <w:p w:rsidR="00864DE8" w:rsidRPr="00627834" w:rsidRDefault="00864DE8" w:rsidP="00864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5747" w:type="dxa"/>
            <w:vAlign w:val="bottom"/>
          </w:tcPr>
          <w:p w:rsidR="00864DE8" w:rsidRPr="00627834" w:rsidRDefault="00864DE8" w:rsidP="00864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834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</w:p>
        </w:tc>
      </w:tr>
      <w:tr w:rsidR="00327176" w:rsidRPr="0037693F" w:rsidTr="00183FA6">
        <w:tc>
          <w:tcPr>
            <w:tcW w:w="2376" w:type="dxa"/>
          </w:tcPr>
          <w:p w:rsidR="00864DE8" w:rsidRPr="00183FA6" w:rsidRDefault="00183FA6" w:rsidP="00183F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FA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Организационный этап</w:t>
            </w:r>
            <w:r w:rsidR="002970E1">
              <w:rPr>
                <w:rFonts w:ascii="Times New Roman" w:hAnsi="Times New Roman" w:cs="Times New Roman"/>
                <w:sz w:val="24"/>
                <w:szCs w:val="24"/>
              </w:rPr>
              <w:t>, 2 мин</w:t>
            </w:r>
          </w:p>
        </w:tc>
        <w:tc>
          <w:tcPr>
            <w:tcW w:w="6804" w:type="dxa"/>
          </w:tcPr>
          <w:p w:rsidR="00864DE8" w:rsidRPr="00521105" w:rsidRDefault="00183FA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1. Создает эмоционально благоприятную атмосферу для пре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стоящей деятельности. Определяет готовность учащихся к работе. Разделяет учащихся на две группы.</w:t>
            </w:r>
          </w:p>
          <w:p w:rsidR="00183FA6" w:rsidRPr="00183FA6" w:rsidRDefault="00183F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 morning boys and girls. We</w:t>
            </w:r>
            <w:r w:rsidR="00120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lcome to our lesson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5747" w:type="dxa"/>
          </w:tcPr>
          <w:p w:rsidR="00864DE8" w:rsidRPr="0037693F" w:rsidRDefault="0037693F" w:rsidP="00376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7693F">
              <w:rPr>
                <w:rFonts w:ascii="Times New Roman" w:hAnsi="Times New Roman" w:cs="Times New Roman"/>
                <w:i/>
                <w:sz w:val="24"/>
                <w:szCs w:val="24"/>
              </w:rPr>
              <w:t>1. Приветствуют учителя. Собираются в группы. Готовятся к предстоящей работе на уроке.</w:t>
            </w:r>
          </w:p>
          <w:p w:rsidR="0037693F" w:rsidRPr="0037693F" w:rsidRDefault="0037693F" w:rsidP="00376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7693F" w:rsidRPr="0037693F" w:rsidRDefault="0037693F" w:rsidP="00376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27176" w:rsidRPr="0037693F" w:rsidTr="00183FA6">
        <w:tc>
          <w:tcPr>
            <w:tcW w:w="2376" w:type="dxa"/>
          </w:tcPr>
          <w:p w:rsidR="00864DE8" w:rsidRPr="00EB06EC" w:rsidRDefault="00EB06EC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6E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цели. Мотивация к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тельности. Актуал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зация знаний.</w:t>
            </w:r>
            <w:r w:rsidR="002970E1">
              <w:rPr>
                <w:rFonts w:ascii="Times New Roman" w:hAnsi="Times New Roman" w:cs="Times New Roman"/>
                <w:sz w:val="24"/>
                <w:szCs w:val="24"/>
              </w:rPr>
              <w:t xml:space="preserve"> 2 мин</w:t>
            </w:r>
          </w:p>
        </w:tc>
        <w:tc>
          <w:tcPr>
            <w:tcW w:w="6804" w:type="dxa"/>
          </w:tcPr>
          <w:p w:rsidR="00864DE8" w:rsidRPr="00521105" w:rsidRDefault="00EB06EC" w:rsidP="0040497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2. Актуализирует знания по теме. Обозначает тему, цели и задачи урока. Мотивирует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на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предстоящую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дея</w:t>
            </w:r>
            <w:r w:rsidR="000873F9"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>ельность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</w:p>
          <w:p w:rsidR="00EB06EC" w:rsidRPr="00686F8A" w:rsidRDefault="00EB06EC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B06EC" w:rsidRPr="00686F8A" w:rsidRDefault="00EB06EC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Today, we are</w:t>
            </w:r>
            <w:r w:rsidR="001D26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going to speak about medicine, illnesses and doctors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</w:t>
            </w:r>
            <w:r w:rsidR="001D26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learn how to live healthy</w:t>
            </w:r>
            <w:r w:rsidR="00686F8A" w:rsidRPr="00686F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686F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will learn some new words an</w:t>
            </w:r>
            <w:r w:rsidR="001D26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 present your </w:t>
            </w:r>
            <w:proofErr w:type="gramStart"/>
            <w:r w:rsidR="001D26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groups </w:t>
            </w:r>
            <w:r w:rsidR="00686F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</w:t>
            </w:r>
            <w:proofErr w:type="gramEnd"/>
            <w:r w:rsidR="00686F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class.</w:t>
            </w:r>
          </w:p>
        </w:tc>
        <w:tc>
          <w:tcPr>
            <w:tcW w:w="5747" w:type="dxa"/>
          </w:tcPr>
          <w:p w:rsidR="00864DE8" w:rsidRPr="004A1538" w:rsidRDefault="0037693F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153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Фиксируют тему урока. Принимают </w:t>
            </w:r>
            <w:r w:rsidR="004A1538" w:rsidRPr="004A1538">
              <w:rPr>
                <w:rFonts w:ascii="Times New Roman" w:hAnsi="Times New Roman" w:cs="Times New Roman"/>
                <w:i/>
                <w:sz w:val="24"/>
                <w:szCs w:val="24"/>
              </w:rPr>
              <w:t>цель и задачи урока.</w:t>
            </w:r>
          </w:p>
        </w:tc>
      </w:tr>
      <w:tr w:rsidR="00327176" w:rsidRPr="002C3771" w:rsidTr="00183FA6">
        <w:tc>
          <w:tcPr>
            <w:tcW w:w="2376" w:type="dxa"/>
          </w:tcPr>
          <w:p w:rsidR="00864DE8" w:rsidRPr="00521105" w:rsidRDefault="00521105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693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Речевая зарядка</w:t>
            </w:r>
            <w:r w:rsidR="002970E1">
              <w:rPr>
                <w:rFonts w:ascii="Times New Roman" w:hAnsi="Times New Roman" w:cs="Times New Roman"/>
                <w:sz w:val="24"/>
                <w:szCs w:val="24"/>
              </w:rPr>
              <w:t>, 5 мин</w:t>
            </w:r>
          </w:p>
        </w:tc>
        <w:tc>
          <w:tcPr>
            <w:tcW w:w="6804" w:type="dxa"/>
          </w:tcPr>
          <w:p w:rsidR="00864DE8" w:rsidRPr="00521105" w:rsidRDefault="00521105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Активизирует лексические </w:t>
            </w:r>
            <w:r w:rsidR="001D2652">
              <w:rPr>
                <w:rFonts w:ascii="Times New Roman" w:hAnsi="Times New Roman" w:cs="Times New Roman"/>
                <w:i/>
                <w:sz w:val="24"/>
                <w:szCs w:val="24"/>
              </w:rPr>
              <w:t>единицы в речи по темам «Мед</w:t>
            </w:r>
            <w:r w:rsidR="001D2652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="001D26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цина», </w:t>
            </w:r>
            <w:r w:rsidRPr="005211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использованием визуальной опоры на слайде.</w:t>
            </w:r>
          </w:p>
          <w:p w:rsidR="004A1538" w:rsidRPr="001D2652" w:rsidRDefault="004A1538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888" w:rsidRPr="001D2652" w:rsidRDefault="00A44888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18DE" w:rsidRPr="00CB4CA1" w:rsidRDefault="002218DE" w:rsidP="00315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31C" w:rsidRPr="00A074B9" w:rsidRDefault="00E5431C" w:rsidP="00315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431C" w:rsidRPr="00A074B9" w:rsidRDefault="00E5431C" w:rsidP="00315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7" w:type="dxa"/>
          </w:tcPr>
          <w:p w:rsidR="004D1E33" w:rsidRPr="00CB4CA1" w:rsidRDefault="004A1538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Оперируют ранее изуч</w:t>
            </w:r>
            <w:r w:rsidR="001D2652">
              <w:rPr>
                <w:rFonts w:ascii="Times New Roman" w:hAnsi="Times New Roman" w:cs="Times New Roman"/>
                <w:sz w:val="24"/>
                <w:szCs w:val="24"/>
              </w:rPr>
              <w:t>енной лексикой по теме «</w:t>
            </w:r>
            <w:proofErr w:type="gramStart"/>
            <w:r w:rsidR="001D26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proofErr w:type="spellStart"/>
            <w:proofErr w:type="gramEnd"/>
            <w:r w:rsidR="001D2652">
              <w:rPr>
                <w:rFonts w:ascii="Times New Roman" w:hAnsi="Times New Roman" w:cs="Times New Roman"/>
                <w:sz w:val="24"/>
                <w:szCs w:val="24"/>
              </w:rPr>
              <w:t>дицина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 Отрабатывают в речи новую лексику по теме с опорой на иллюстрации.</w:t>
            </w:r>
            <w:r w:rsidR="004D1E33">
              <w:rPr>
                <w:rFonts w:ascii="Times New Roman" w:hAnsi="Times New Roman" w:cs="Times New Roman"/>
                <w:sz w:val="24"/>
                <w:szCs w:val="24"/>
              </w:rPr>
              <w:t xml:space="preserve"> Отвечают на в</w:t>
            </w:r>
            <w:r w:rsidR="004D1E3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D1E33">
              <w:rPr>
                <w:rFonts w:ascii="Times New Roman" w:hAnsi="Times New Roman" w:cs="Times New Roman"/>
                <w:sz w:val="24"/>
                <w:szCs w:val="24"/>
              </w:rPr>
              <w:t>просы учителя.</w:t>
            </w:r>
          </w:p>
          <w:p w:rsidR="00FD54F6" w:rsidRDefault="00FD54F6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54F6" w:rsidRPr="003B4D7B" w:rsidRDefault="00FD54F6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/>
            </w:tblPr>
            <w:tblGrid>
              <w:gridCol w:w="1838"/>
            </w:tblGrid>
            <w:tr w:rsidR="00704A69" w:rsidTr="003154F9">
              <w:tc>
                <w:tcPr>
                  <w:tcW w:w="1838" w:type="dxa"/>
                </w:tcPr>
                <w:p w:rsidR="00704A69" w:rsidRPr="00CB4CA1" w:rsidRDefault="00704A69" w:rsidP="00CB4CA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3154F9" w:rsidRPr="00A074B9" w:rsidRDefault="003154F9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76" w:rsidRPr="00710B51" w:rsidTr="00183FA6">
        <w:tc>
          <w:tcPr>
            <w:tcW w:w="2376" w:type="dxa"/>
          </w:tcPr>
          <w:p w:rsidR="00864DE8" w:rsidRPr="002C3771" w:rsidRDefault="00E5431C" w:rsidP="00673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Основной этап. Организация позн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вательной деятел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ности учащихся.</w:t>
            </w:r>
            <w:r w:rsidR="002970E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6731A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970E1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6804" w:type="dxa"/>
          </w:tcPr>
          <w:p w:rsidR="00864DE8" w:rsidRPr="00CB4CA1" w:rsidRDefault="00D30B8C" w:rsidP="0040497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54D8F">
              <w:rPr>
                <w:rFonts w:ascii="Times New Roman" w:hAnsi="Times New Roman" w:cs="Times New Roman"/>
                <w:i/>
                <w:sz w:val="24"/>
                <w:szCs w:val="24"/>
              </w:rPr>
              <w:t>4. Помогает сформул</w:t>
            </w:r>
            <w:r w:rsidR="00CB4CA1">
              <w:rPr>
                <w:rFonts w:ascii="Times New Roman" w:hAnsi="Times New Roman" w:cs="Times New Roman"/>
                <w:i/>
                <w:sz w:val="24"/>
                <w:szCs w:val="24"/>
              </w:rPr>
              <w:t>ировать понятие «Здоровый образ жи</w:t>
            </w:r>
            <w:r w:rsidR="00CB4CA1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r w:rsidR="00CB4CA1">
              <w:rPr>
                <w:rFonts w:ascii="Times New Roman" w:hAnsi="Times New Roman" w:cs="Times New Roman"/>
                <w:i/>
                <w:sz w:val="24"/>
                <w:szCs w:val="24"/>
              </w:rPr>
              <w:t>ни</w:t>
            </w:r>
            <w:r w:rsidRPr="00354D8F">
              <w:rPr>
                <w:rFonts w:ascii="Times New Roman" w:hAnsi="Times New Roman" w:cs="Times New Roman"/>
                <w:i/>
                <w:sz w:val="24"/>
                <w:szCs w:val="24"/>
              </w:rPr>
              <w:t>». Разбирает</w:t>
            </w:r>
            <w:r w:rsidRPr="00CB4CA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354D8F">
              <w:rPr>
                <w:rFonts w:ascii="Times New Roman" w:hAnsi="Times New Roman" w:cs="Times New Roman"/>
                <w:i/>
                <w:sz w:val="24"/>
                <w:szCs w:val="24"/>
              </w:rPr>
              <w:t>при</w:t>
            </w:r>
            <w:r w:rsidR="00CB4CA1">
              <w:rPr>
                <w:rFonts w:ascii="Times New Roman" w:hAnsi="Times New Roman" w:cs="Times New Roman"/>
                <w:i/>
                <w:sz w:val="24"/>
                <w:szCs w:val="24"/>
              </w:rPr>
              <w:t>меры</w:t>
            </w:r>
            <w:r w:rsidR="00CB4CA1" w:rsidRPr="00CB4CA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CB4CA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354D8F">
              <w:rPr>
                <w:rFonts w:ascii="Times New Roman" w:hAnsi="Times New Roman" w:cs="Times New Roman"/>
                <w:i/>
                <w:sz w:val="24"/>
                <w:szCs w:val="24"/>
              </w:rPr>
              <w:t>из</w:t>
            </w:r>
            <w:r w:rsidRPr="00CB4CA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354D8F">
              <w:rPr>
                <w:rFonts w:ascii="Times New Roman" w:hAnsi="Times New Roman" w:cs="Times New Roman"/>
                <w:i/>
                <w:sz w:val="24"/>
                <w:szCs w:val="24"/>
              </w:rPr>
              <w:t>учебника</w:t>
            </w:r>
            <w:r w:rsidRPr="00CB4CA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. </w:t>
            </w:r>
          </w:p>
          <w:p w:rsidR="00D30B8C" w:rsidRPr="00CB4CA1" w:rsidRDefault="00D30B8C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30B8C" w:rsidRDefault="00D30B8C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Everything is connected to everything else. </w:t>
            </w:r>
            <w:r w:rsidR="00CB4C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Life is so hard now.</w:t>
            </w:r>
          </w:p>
          <w:p w:rsidR="00354D8F" w:rsidRPr="0012005E" w:rsidRDefault="00CB4CA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What is healthy style of life</w:t>
            </w:r>
            <w:r w:rsidR="00D30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How can you describe it?</w:t>
            </w:r>
          </w:p>
          <w:p w:rsidR="00A6203D" w:rsidRPr="003B4D7B" w:rsidRDefault="00B6121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</w:t>
            </w:r>
          </w:p>
          <w:p w:rsidR="0031244D" w:rsidRPr="0031244D" w:rsidRDefault="0031244D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244D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Организовывает чтение и работу над лексикой.</w:t>
            </w:r>
          </w:p>
          <w:p w:rsidR="00354D8F" w:rsidRPr="0031244D" w:rsidRDefault="00B6121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I’d like</w:t>
            </w:r>
            <w:r w:rsidR="00120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you to read the text on page 103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fill in the gaps with the correct word.</w:t>
            </w:r>
          </w:p>
          <w:p w:rsidR="009B369A" w:rsidRPr="0031244D" w:rsidRDefault="009B369A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B369A" w:rsidRDefault="009B369A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listen and check your answers.</w:t>
            </w:r>
          </w:p>
          <w:p w:rsidR="005B6FFA" w:rsidRDefault="005B6FFA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B5214" w:rsidRDefault="004B5214" w:rsidP="0040497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4B5214" w:rsidRDefault="004B5214" w:rsidP="0040497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4B5214" w:rsidRPr="0012005E" w:rsidRDefault="005B6FFA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B5214">
              <w:rPr>
                <w:rFonts w:ascii="Times New Roman" w:hAnsi="Times New Roman" w:cs="Times New Roman"/>
                <w:i/>
                <w:sz w:val="24"/>
                <w:szCs w:val="24"/>
              </w:rPr>
              <w:t>Задает вопросы по содержанию текста.</w:t>
            </w:r>
            <w:r w:rsidR="004B5214" w:rsidRPr="004B52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4B5214">
              <w:rPr>
                <w:rFonts w:ascii="Times New Roman" w:hAnsi="Times New Roman" w:cs="Times New Roman"/>
                <w:i/>
                <w:sz w:val="24"/>
                <w:szCs w:val="24"/>
              </w:rPr>
              <w:t>Помогает подобрать русские эквиваленты понятиям.</w:t>
            </w:r>
          </w:p>
          <w:p w:rsidR="0031244D" w:rsidRPr="00A074B9" w:rsidRDefault="0031244D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Journalist</w:t>
            </w: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Author</w:t>
            </w: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Shipwrecked</w:t>
            </w:r>
          </w:p>
          <w:p w:rsidR="0012005E" w:rsidRPr="00A074B9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Fiction</w:t>
            </w: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Refresh</w:t>
            </w: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Grill</w:t>
            </w: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Miserable</w:t>
            </w:r>
          </w:p>
          <w:p w:rsid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Roast</w:t>
            </w:r>
          </w:p>
          <w:p w:rsidR="0012005E" w:rsidRPr="00327176" w:rsidRDefault="0012005E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005E" w:rsidRP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005E" w:rsidRPr="0012005E" w:rsidRDefault="0012005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1244D" w:rsidRPr="0012005E" w:rsidRDefault="0031244D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1244D" w:rsidRPr="0012005E" w:rsidRDefault="0031244D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10B51" w:rsidRPr="0012005E" w:rsidRDefault="00710B5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10B51" w:rsidRPr="003B4D7B" w:rsidRDefault="00710B5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10B51" w:rsidRPr="003B4D7B" w:rsidRDefault="00710B5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10B51" w:rsidRPr="00710B51" w:rsidRDefault="00710B5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53842" w:rsidRPr="003B4D7B" w:rsidRDefault="00353842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47" w:type="dxa"/>
          </w:tcPr>
          <w:p w:rsidR="00D30B8C" w:rsidRPr="00354D8F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203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Форм</w:t>
            </w:r>
            <w:r w:rsidR="00CB4CA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улируют понятие «Здоровый образ жизни </w:t>
            </w:r>
            <w:r w:rsidRPr="00A6203D">
              <w:rPr>
                <w:rFonts w:ascii="Times New Roman" w:hAnsi="Times New Roman" w:cs="Times New Roman"/>
                <w:i/>
                <w:sz w:val="24"/>
                <w:szCs w:val="24"/>
              </w:rPr>
              <w:t>». Обсуждают с учителем приме</w:t>
            </w:r>
            <w:r w:rsidR="00704A69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="00CB4CA1">
              <w:rPr>
                <w:rFonts w:ascii="Times New Roman" w:hAnsi="Times New Roman" w:cs="Times New Roman"/>
                <w:i/>
                <w:sz w:val="24"/>
                <w:szCs w:val="24"/>
              </w:rPr>
              <w:t>ы</w:t>
            </w:r>
          </w:p>
          <w:p w:rsidR="00354D8F" w:rsidRPr="0012005E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8F" w:rsidRPr="0012005E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0B8C" w:rsidRPr="00A074B9" w:rsidRDefault="00CB4CA1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Ученики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высказывают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свои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предположения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54D8F" w:rsidRPr="00A074B9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8F" w:rsidRPr="00A074B9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8F" w:rsidRPr="00A074B9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4D8F" w:rsidRPr="00CB4CA1" w:rsidRDefault="00354D8F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203D" w:rsidRPr="00A074B9" w:rsidRDefault="00A6203D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44D" w:rsidRPr="00A074B9" w:rsidRDefault="0031244D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6203D" w:rsidRPr="0031244D" w:rsidRDefault="00A6203D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203D">
              <w:rPr>
                <w:rFonts w:ascii="Times New Roman" w:hAnsi="Times New Roman" w:cs="Times New Roman"/>
                <w:i/>
                <w:sz w:val="24"/>
                <w:szCs w:val="24"/>
              </w:rPr>
              <w:t>Читают про себя текст, используя языковую дога</w:t>
            </w:r>
            <w:r w:rsidRPr="00A6203D"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r w:rsidRPr="00A6203D">
              <w:rPr>
                <w:rFonts w:ascii="Times New Roman" w:hAnsi="Times New Roman" w:cs="Times New Roman"/>
                <w:i/>
                <w:sz w:val="24"/>
                <w:szCs w:val="24"/>
              </w:rPr>
              <w:t>ку с опорой на контекст.</w:t>
            </w:r>
          </w:p>
          <w:p w:rsidR="009B369A" w:rsidRDefault="009B369A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B369A" w:rsidRDefault="0012005E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Слушают текст</w:t>
            </w:r>
            <w:r w:rsidR="009B36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проверяют свои ответы 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596"/>
              <w:gridCol w:w="771"/>
              <w:gridCol w:w="681"/>
              <w:gridCol w:w="687"/>
              <w:gridCol w:w="710"/>
              <w:gridCol w:w="696"/>
              <w:gridCol w:w="696"/>
              <w:gridCol w:w="684"/>
            </w:tblGrid>
            <w:tr w:rsidR="00327176" w:rsidRPr="003B4D7B" w:rsidTr="0012005E">
              <w:tc>
                <w:tcPr>
                  <w:tcW w:w="596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71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81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87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10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96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696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84" w:type="dxa"/>
                </w:tcPr>
                <w:p w:rsidR="009B369A" w:rsidRPr="00A074B9" w:rsidRDefault="009B369A" w:rsidP="009B369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</w:tr>
            <w:tr w:rsidR="00327176" w:rsidRPr="003B4D7B" w:rsidTr="0012005E">
              <w:tc>
                <w:tcPr>
                  <w:tcW w:w="596" w:type="dxa"/>
                </w:tcPr>
                <w:p w:rsidR="009B369A" w:rsidRPr="00327176" w:rsidRDefault="009B369A" w:rsidP="0040497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71" w:type="dxa"/>
                </w:tcPr>
                <w:p w:rsidR="009B369A" w:rsidRPr="00327176" w:rsidRDefault="009B369A" w:rsidP="0040497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81" w:type="dxa"/>
                </w:tcPr>
                <w:p w:rsidR="009B369A" w:rsidRPr="00327176" w:rsidRDefault="009B369A" w:rsidP="0032717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87" w:type="dxa"/>
                </w:tcPr>
                <w:p w:rsidR="009B369A" w:rsidRPr="00327176" w:rsidRDefault="009B369A" w:rsidP="0040497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0" w:type="dxa"/>
                </w:tcPr>
                <w:p w:rsidR="009B369A" w:rsidRPr="00327176" w:rsidRDefault="009B369A" w:rsidP="0040497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6" w:type="dxa"/>
                </w:tcPr>
                <w:p w:rsidR="009B369A" w:rsidRPr="00327176" w:rsidRDefault="009B369A" w:rsidP="0040497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96" w:type="dxa"/>
                </w:tcPr>
                <w:p w:rsidR="009B369A" w:rsidRPr="00327176" w:rsidRDefault="009B369A" w:rsidP="0040497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84" w:type="dxa"/>
                </w:tcPr>
                <w:p w:rsidR="009B369A" w:rsidRPr="00327176" w:rsidRDefault="009B369A" w:rsidP="009B369A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074B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9B369A" w:rsidRPr="00A074B9" w:rsidRDefault="009B369A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B5214" w:rsidRPr="00A074B9" w:rsidRDefault="004B5214" w:rsidP="004B52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214" w:rsidRPr="00A074B9" w:rsidRDefault="004B5214" w:rsidP="004B52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214" w:rsidRPr="00A074B9" w:rsidRDefault="004B5214" w:rsidP="004B52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44D" w:rsidRPr="00A074B9" w:rsidRDefault="0031244D" w:rsidP="004B52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44D" w:rsidRPr="003B4D7B" w:rsidRDefault="0031244D" w:rsidP="004B52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1244D">
              <w:rPr>
                <w:rFonts w:ascii="Times New Roman" w:hAnsi="Times New Roman" w:cs="Times New Roman"/>
                <w:i/>
                <w:sz w:val="24"/>
                <w:szCs w:val="24"/>
              </w:rPr>
              <w:t>В рабочих листах выполняют задание. Затем устно зачитывают слово и его определение.</w:t>
            </w:r>
          </w:p>
          <w:p w:rsidR="0031244D" w:rsidRPr="003B4D7B" w:rsidRDefault="0031244D" w:rsidP="004B52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1244D" w:rsidRPr="00A074B9" w:rsidRDefault="0031244D" w:rsidP="00312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244D" w:rsidRPr="00A074B9" w:rsidRDefault="0031244D" w:rsidP="00312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9F8" w:rsidRPr="00A074B9" w:rsidRDefault="007E29F8" w:rsidP="003124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0B51" w:rsidRPr="00A074B9" w:rsidRDefault="00710B51" w:rsidP="0031244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27176" w:rsidRPr="00327176" w:rsidTr="00183FA6">
        <w:tc>
          <w:tcPr>
            <w:tcW w:w="2376" w:type="dxa"/>
          </w:tcPr>
          <w:p w:rsidR="00864DE8" w:rsidRPr="00710B51" w:rsidRDefault="0099110E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и включение в сист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 знаний.</w:t>
            </w:r>
            <w:r w:rsidR="000432D8">
              <w:rPr>
                <w:rFonts w:ascii="Times New Roman" w:hAnsi="Times New Roman" w:cs="Times New Roman"/>
                <w:sz w:val="24"/>
                <w:szCs w:val="24"/>
              </w:rPr>
              <w:t xml:space="preserve"> (6+2+2=10 мин)</w:t>
            </w:r>
          </w:p>
        </w:tc>
        <w:tc>
          <w:tcPr>
            <w:tcW w:w="6804" w:type="dxa"/>
          </w:tcPr>
          <w:p w:rsidR="00864DE8" w:rsidRPr="003B4D7B" w:rsidRDefault="0099110E" w:rsidP="0040497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Организует самостоятельную деятельность учащихся в гру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пах. Предлагает изобразить свою пищевую цепочку и презе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н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товать ее. Выдает</w:t>
            </w:r>
            <w:r w:rsidRPr="003B4D7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необходимые</w:t>
            </w:r>
            <w:r w:rsidRPr="003B4D7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материалы</w:t>
            </w:r>
            <w:r w:rsidRPr="003B4D7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</w:p>
          <w:p w:rsidR="00C41D3E" w:rsidRPr="003B4D7B" w:rsidRDefault="00C41D3E" w:rsidP="00404971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6B14E1" w:rsidRPr="003B4D7B" w:rsidRDefault="006B14E1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41D3E" w:rsidRDefault="00C41D3E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Now, in groups you will</w:t>
            </w:r>
            <w:r w:rsidR="003271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try to make your own healthy style of life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You s</w:t>
            </w:r>
            <w:r w:rsidR="003271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hould answer your </w:t>
            </w:r>
            <w:proofErr w:type="gramStart"/>
            <w:r w:rsidR="003271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classmates</w:t>
            </w:r>
            <w:proofErr w:type="gramEnd"/>
            <w:r w:rsidR="003271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questions.</w:t>
            </w:r>
            <w:r w:rsidRPr="00C41D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You may use texts in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your worksheets as an example.</w:t>
            </w:r>
          </w:p>
          <w:p w:rsidR="005E513F" w:rsidRPr="00C41D3E" w:rsidRDefault="005E513F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747" w:type="dxa"/>
          </w:tcPr>
          <w:p w:rsidR="00864DE8" w:rsidRPr="003B4D7B" w:rsidRDefault="0099110E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Закрепляют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и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обобщают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полученные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новые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знания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Совместно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работают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над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заданием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в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группе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Сл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дят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за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правильностью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выполнения</w:t>
            </w:r>
            <w:r w:rsidRPr="00A074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9110E">
              <w:rPr>
                <w:rFonts w:ascii="Times New Roman" w:hAnsi="Times New Roman" w:cs="Times New Roman"/>
                <w:i/>
                <w:sz w:val="24"/>
                <w:szCs w:val="24"/>
              </w:rPr>
              <w:t>задания у каждой группы.</w:t>
            </w:r>
          </w:p>
          <w:p w:rsidR="00C41D3E" w:rsidRPr="003B4D7B" w:rsidRDefault="00C41D3E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41D3E" w:rsidRPr="00327176" w:rsidRDefault="00C41D3E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Один человек от каждой группы выходит к доске и представля</w:t>
            </w:r>
            <w:r w:rsidR="003271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ет свой  вариант. Отвечает на вопросы </w:t>
            </w:r>
            <w:r w:rsidR="0032717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одноклассников</w:t>
            </w:r>
          </w:p>
          <w:p w:rsidR="005E513F" w:rsidRPr="00327176" w:rsidRDefault="005E513F" w:rsidP="005E51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7176" w:rsidRPr="006101E8" w:rsidTr="00183FA6">
        <w:tc>
          <w:tcPr>
            <w:tcW w:w="2376" w:type="dxa"/>
          </w:tcPr>
          <w:p w:rsidR="00864DE8" w:rsidRPr="00710B51" w:rsidRDefault="006101E8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Завершающий этап, подведение итогов урока, рефлексия (3+2+1=6 мин.)</w:t>
            </w:r>
          </w:p>
        </w:tc>
        <w:tc>
          <w:tcPr>
            <w:tcW w:w="6804" w:type="dxa"/>
          </w:tcPr>
          <w:p w:rsidR="00864DE8" w:rsidRPr="003B4D7B" w:rsidRDefault="006101E8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Our lesson is coming to the end. Now try to remember 10 new words and make up the sentences with them.</w:t>
            </w:r>
          </w:p>
          <w:p w:rsidR="006101E8" w:rsidRDefault="006101E8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101E8" w:rsidRPr="003B4D7B" w:rsidRDefault="006101E8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 you have 2 minutes to complete the results of the lesson for you. Pass your worksheets to me, please.</w:t>
            </w:r>
          </w:p>
          <w:p w:rsidR="006101E8" w:rsidRPr="003B4D7B" w:rsidRDefault="006101E8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101E8" w:rsidRPr="006101E8" w:rsidRDefault="006101E8" w:rsidP="0040497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Now, your marks</w:t>
            </w:r>
            <w:r w:rsidRPr="006101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your partners.</w:t>
            </w:r>
          </w:p>
        </w:tc>
        <w:tc>
          <w:tcPr>
            <w:tcW w:w="5747" w:type="dxa"/>
          </w:tcPr>
          <w:p w:rsidR="00864DE8" w:rsidRDefault="006101E8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01E8">
              <w:rPr>
                <w:rFonts w:ascii="Times New Roman" w:hAnsi="Times New Roman" w:cs="Times New Roman"/>
                <w:i/>
                <w:sz w:val="24"/>
                <w:szCs w:val="24"/>
              </w:rPr>
              <w:t>Составляют предложения с изученными за урок сл</w:t>
            </w:r>
            <w:r w:rsidRPr="006101E8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101E8">
              <w:rPr>
                <w:rFonts w:ascii="Times New Roman" w:hAnsi="Times New Roman" w:cs="Times New Roman"/>
                <w:i/>
                <w:sz w:val="24"/>
                <w:szCs w:val="24"/>
              </w:rPr>
              <w:t>вами. Получаю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</w:t>
            </w:r>
            <w:r w:rsidRPr="006101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баллы за верные ответы.</w:t>
            </w:r>
          </w:p>
          <w:p w:rsidR="006101E8" w:rsidRPr="006101E8" w:rsidRDefault="006101E8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01E8" w:rsidRPr="006101E8" w:rsidRDefault="006101E8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01E8">
              <w:rPr>
                <w:rFonts w:ascii="Times New Roman" w:hAnsi="Times New Roman" w:cs="Times New Roman"/>
                <w:i/>
                <w:sz w:val="24"/>
                <w:szCs w:val="24"/>
              </w:rPr>
              <w:t>На рабоч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их листах заполняют таблицу </w:t>
            </w:r>
            <w:r w:rsidRPr="006101E8">
              <w:rPr>
                <w:rFonts w:ascii="Times New Roman" w:hAnsi="Times New Roman" w:cs="Times New Roman"/>
                <w:i/>
                <w:sz w:val="24"/>
                <w:szCs w:val="24"/>
              </w:rPr>
              <w:t>рефлексии.</w:t>
            </w:r>
          </w:p>
          <w:p w:rsidR="006101E8" w:rsidRPr="006101E8" w:rsidRDefault="006101E8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101E8" w:rsidRDefault="006101E8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6101E8" w:rsidRPr="006101E8" w:rsidRDefault="006101E8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Капитаны выставляют отметки своим командам.</w:t>
            </w:r>
          </w:p>
        </w:tc>
      </w:tr>
      <w:tr w:rsidR="00327176" w:rsidRPr="005E513F" w:rsidTr="00183FA6">
        <w:tc>
          <w:tcPr>
            <w:tcW w:w="2376" w:type="dxa"/>
          </w:tcPr>
          <w:p w:rsidR="00864DE8" w:rsidRPr="006101E8" w:rsidRDefault="006101E8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дома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него задания</w:t>
            </w:r>
            <w:r w:rsidR="005E513F">
              <w:rPr>
                <w:rFonts w:ascii="Times New Roman" w:hAnsi="Times New Roman" w:cs="Times New Roman"/>
                <w:sz w:val="24"/>
                <w:szCs w:val="24"/>
              </w:rPr>
              <w:t xml:space="preserve">           (2 мин.)</w:t>
            </w:r>
          </w:p>
        </w:tc>
        <w:tc>
          <w:tcPr>
            <w:tcW w:w="6804" w:type="dxa"/>
          </w:tcPr>
          <w:p w:rsidR="005E513F" w:rsidRDefault="005254FC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сочинение  по теме «Здоровье</w:t>
            </w:r>
            <w:r w:rsidRPr="005254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медицина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54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25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здоровый образ жизни. Тему формулирует сам ученик.</w:t>
            </w:r>
          </w:p>
          <w:p w:rsidR="005254FC" w:rsidRPr="005254FC" w:rsidRDefault="005254FC" w:rsidP="0040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7" w:type="dxa"/>
          </w:tcPr>
          <w:p w:rsidR="00864DE8" w:rsidRPr="00FB32A3" w:rsidRDefault="00FB32A3" w:rsidP="0040497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32A3">
              <w:rPr>
                <w:rFonts w:ascii="Times New Roman" w:hAnsi="Times New Roman" w:cs="Times New Roman"/>
                <w:i/>
                <w:sz w:val="24"/>
                <w:szCs w:val="24"/>
              </w:rPr>
              <w:t>Записывают домашнее задание</w:t>
            </w:r>
          </w:p>
        </w:tc>
      </w:tr>
    </w:tbl>
    <w:p w:rsidR="00DB5C39" w:rsidRPr="005254FC" w:rsidRDefault="00DB5C39">
      <w:pPr>
        <w:rPr>
          <w:rFonts w:ascii="Times New Roman" w:hAnsi="Times New Roman" w:cs="Times New Roman"/>
          <w:sz w:val="24"/>
          <w:szCs w:val="24"/>
        </w:rPr>
      </w:pPr>
    </w:p>
    <w:sectPr w:rsidR="00DB5C39" w:rsidRPr="005254FC" w:rsidSect="006B14E1">
      <w:pgSz w:w="16838" w:h="11906" w:orient="landscape"/>
      <w:pgMar w:top="850" w:right="1134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53870"/>
    <w:multiLevelType w:val="hybridMultilevel"/>
    <w:tmpl w:val="E1982FDC"/>
    <w:lvl w:ilvl="0" w:tplc="AF0CCBC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E67ACB"/>
    <w:multiLevelType w:val="hybridMultilevel"/>
    <w:tmpl w:val="E29639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5262B"/>
    <w:multiLevelType w:val="hybridMultilevel"/>
    <w:tmpl w:val="373080FE"/>
    <w:lvl w:ilvl="0" w:tplc="2A160F8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5F40DB"/>
    <w:multiLevelType w:val="hybridMultilevel"/>
    <w:tmpl w:val="4F8AB2CC"/>
    <w:lvl w:ilvl="0" w:tplc="E4CE411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DC19A7"/>
    <w:multiLevelType w:val="hybridMultilevel"/>
    <w:tmpl w:val="B0B49A68"/>
    <w:lvl w:ilvl="0" w:tplc="D8C8137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10640E"/>
    <w:multiLevelType w:val="hybridMultilevel"/>
    <w:tmpl w:val="44085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3D2A79"/>
    <w:multiLevelType w:val="hybridMultilevel"/>
    <w:tmpl w:val="41DAC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864DE8"/>
    <w:rsid w:val="00015944"/>
    <w:rsid w:val="000432D8"/>
    <w:rsid w:val="000873F9"/>
    <w:rsid w:val="0012005E"/>
    <w:rsid w:val="00183FA6"/>
    <w:rsid w:val="001D2652"/>
    <w:rsid w:val="002218DE"/>
    <w:rsid w:val="002970E1"/>
    <w:rsid w:val="002C3771"/>
    <w:rsid w:val="002E121C"/>
    <w:rsid w:val="0031244D"/>
    <w:rsid w:val="003154F9"/>
    <w:rsid w:val="00327176"/>
    <w:rsid w:val="00353842"/>
    <w:rsid w:val="00354D8F"/>
    <w:rsid w:val="0037693F"/>
    <w:rsid w:val="003B4D7B"/>
    <w:rsid w:val="004A1538"/>
    <w:rsid w:val="004B5214"/>
    <w:rsid w:val="004D1E33"/>
    <w:rsid w:val="00521105"/>
    <w:rsid w:val="005254FC"/>
    <w:rsid w:val="005B6FFA"/>
    <w:rsid w:val="005E513F"/>
    <w:rsid w:val="006101E8"/>
    <w:rsid w:val="00627834"/>
    <w:rsid w:val="00670661"/>
    <w:rsid w:val="006731AB"/>
    <w:rsid w:val="00686F8A"/>
    <w:rsid w:val="00696962"/>
    <w:rsid w:val="006B14E1"/>
    <w:rsid w:val="00704A69"/>
    <w:rsid w:val="00710B51"/>
    <w:rsid w:val="00717D78"/>
    <w:rsid w:val="007A7C50"/>
    <w:rsid w:val="007E29F8"/>
    <w:rsid w:val="00805FC5"/>
    <w:rsid w:val="00864DE8"/>
    <w:rsid w:val="0099110E"/>
    <w:rsid w:val="009B369A"/>
    <w:rsid w:val="00A074B9"/>
    <w:rsid w:val="00A44888"/>
    <w:rsid w:val="00A6203D"/>
    <w:rsid w:val="00B61211"/>
    <w:rsid w:val="00B844F1"/>
    <w:rsid w:val="00C41D3E"/>
    <w:rsid w:val="00CA354E"/>
    <w:rsid w:val="00CB4CA1"/>
    <w:rsid w:val="00D30B8C"/>
    <w:rsid w:val="00DB5C39"/>
    <w:rsid w:val="00E5431C"/>
    <w:rsid w:val="00EB06EC"/>
    <w:rsid w:val="00ED3E5C"/>
    <w:rsid w:val="00FB32A3"/>
    <w:rsid w:val="00FD5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C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4D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F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C122CF-0628-450F-B038-CD29F6F32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5</cp:revision>
  <dcterms:created xsi:type="dcterms:W3CDTF">2017-08-30T07:03:00Z</dcterms:created>
  <dcterms:modified xsi:type="dcterms:W3CDTF">2017-09-03T10:25:00Z</dcterms:modified>
</cp:coreProperties>
</file>